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A54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5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58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5ADB82" w:rsidR="004A7F4E" w:rsidRPr="006C2771" w:rsidRDefault="003225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8887D6" w:rsidR="00266CB6" w:rsidRPr="009C572F" w:rsidRDefault="00322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E5404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8A9CD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E8642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781CA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06AA8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ED1B0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363D9" w:rsidR="000D4B2E" w:rsidRPr="006C2771" w:rsidRDefault="003225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F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A4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6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D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99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3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188E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6948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80934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EE23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5CD9E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1FC0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ADB0F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86DF7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89919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153B8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141B0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E1E8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5A8A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42CE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8CC97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4270E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76CCB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C856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D0969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8A929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7AF7B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7E02A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F136F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D7684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0D3B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FBC94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DC728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26A19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07E1D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D9545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4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3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4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B1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2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E0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E3B577" w:rsidR="00266CB6" w:rsidRPr="009C572F" w:rsidRDefault="00322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1EE30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BDDC4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5D0D3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73703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1C3D5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59761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02C30B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9D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2E551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8CCA0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1B9FE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10796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095E2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907B4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E6137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F4E5E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8EEB9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68C0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98CED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AAA76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8DBB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90C29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55090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0ADE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288DB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8FA50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4CBA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65E3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2EA9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C7D1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0F4B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EE474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E8687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B47D5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74D0E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743F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2DD93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FA815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FAD45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7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1C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8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00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9B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4E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9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07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F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9A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3826A5" w:rsidR="00266CB6" w:rsidRPr="009C572F" w:rsidRDefault="003225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F313E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1151B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82860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D356E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2AB376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36158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512FD" w:rsidR="001458D3" w:rsidRPr="006C2771" w:rsidRDefault="003225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6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48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44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97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07B18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65ED2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C47F2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A98F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1735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5BA0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2B646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DBFAB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901E7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55A0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EA30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4D4B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53B32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B116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1347B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7490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931F5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1CEB8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49354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92F4A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916E7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A1BA3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3A01D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142D6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638A1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2A84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5E4B8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EFF8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DE722" w:rsidR="009A6C64" w:rsidRPr="0032258B" w:rsidRDefault="003225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5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8A1C" w:rsidR="009A6C64" w:rsidRPr="006C2771" w:rsidRDefault="003225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42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6D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E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EC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F6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9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D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5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6BDD4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42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60F95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7E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A15FF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C2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43869A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49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1B1B2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8A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B56E5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48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06314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17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A0CCD" w:rsidR="004A7F4E" w:rsidRPr="006C2771" w:rsidRDefault="003225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F2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47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768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58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