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4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BD3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4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46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0A525" w:rsidR="00CC1B32" w:rsidRPr="00CC1B32" w:rsidRDefault="003A14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347AB" w:rsidR="006E15B7" w:rsidRPr="00D72FD1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54465A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AB4A13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0DCEB5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44950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71785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51AA74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D1833" w:rsidR="006E15B7" w:rsidRPr="00AB2807" w:rsidRDefault="003A14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9DA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63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DB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58B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2D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A6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693FD4" w:rsidR="006E15B7" w:rsidRPr="003A1468" w:rsidRDefault="003A14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BFEAAE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5D6C26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488DA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52DD3D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728C9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D3FCDD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8F1B0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DBDF9E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22FDE8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CBD35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6C0CD7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D0281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AB321B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883673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D1DA2D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701C85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18F9D6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341587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4240C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F6AACE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8F5E2D" w:rsidR="006E15B7" w:rsidRPr="003A1468" w:rsidRDefault="003A14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6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F5131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F72EBE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1FF53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30345B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6C8FEF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2F79CB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25A9B1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5E9A1D" w:rsidR="006E15B7" w:rsidRPr="00CC1B32" w:rsidRDefault="003A14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23B883" w:rsidR="006E15B7" w:rsidRPr="00CC1B32" w:rsidRDefault="003A14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6A4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6C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37F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B8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4A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05A550" w:rsidR="006E15B7" w:rsidRPr="00D72FD1" w:rsidRDefault="003A14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0E1E74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A4087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E6B71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B87335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9948F5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171AC2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CC3E6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EB8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5CF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DB72F9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AAB1C8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7ACD8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BE37F1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AF92F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02315B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612BE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87A5D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57FF9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159CB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81BE9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2D61E5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5B1D65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A1C966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612A92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25E0F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1D0AC8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32943" w:rsidR="003D6839" w:rsidRPr="003A1468" w:rsidRDefault="003A1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64216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4F60B4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FEA1A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1DDB00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EC8E4E" w:rsidR="003D6839" w:rsidRPr="003A1468" w:rsidRDefault="003A1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6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E383C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6A85EB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D22E7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04743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D51B7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4C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98C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93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00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FB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5A9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CC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E20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0F5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E5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3A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827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16BEAC" w:rsidR="003D6839" w:rsidRPr="00D72FD1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35D93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C64B92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A6982B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8D1108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356675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A5C721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95A1B" w:rsidR="003D6839" w:rsidRPr="00AB2807" w:rsidRDefault="003A14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4C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2EF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21BDA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D6D327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182F00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AC2F8A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C5766C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F7C93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597A7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AC59F5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C0282F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61EFF4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AACEEB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10E48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B025E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C6B12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3EC0D3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55DFE1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694607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B7E70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8EF7E5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9E8716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0C76E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8E6E36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A4F95" w:rsidR="003D6839" w:rsidRPr="003A1468" w:rsidRDefault="003A1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6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5CDB2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8132A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43433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C596A" w:rsidR="003D6839" w:rsidRPr="00CC1B32" w:rsidRDefault="003A14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4D47D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225B27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36C06" w:rsidR="003D6839" w:rsidRPr="00CC1B32" w:rsidRDefault="003A14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83CB2" w:rsidR="003D6839" w:rsidRPr="003A1468" w:rsidRDefault="003A14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4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08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66E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FC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F6C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7B3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918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B39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D9B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B5D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30D38" w:rsidR="0051614F" w:rsidRPr="00CC1B32" w:rsidRDefault="003A1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83D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723168" w:rsidR="0051614F" w:rsidRPr="00CC1B32" w:rsidRDefault="003A1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FE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575F3" w:rsidR="0051614F" w:rsidRPr="00CC1B32" w:rsidRDefault="003A1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48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D260A6" w:rsidR="0051614F" w:rsidRPr="00CC1B32" w:rsidRDefault="003A1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242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FA7ABF" w:rsidR="0051614F" w:rsidRPr="00CC1B32" w:rsidRDefault="003A1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BC3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D0549" w:rsidR="0051614F" w:rsidRPr="00CC1B32" w:rsidRDefault="003A14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C57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DB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FE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FC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A9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C0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4F9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46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