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20F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42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42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70134B3" w:rsidR="004A7F4E" w:rsidRPr="006C2771" w:rsidRDefault="00D24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94959" w:rsidR="00266CB6" w:rsidRPr="009C572F" w:rsidRDefault="00D2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D81E8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E2092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13431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05439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9DBF0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3F2E4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01E29" w:rsidR="000D4B2E" w:rsidRPr="006C2771" w:rsidRDefault="00D2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7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3C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8A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C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7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E8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DD6C15" w:rsidR="009A6C64" w:rsidRPr="00D242CF" w:rsidRDefault="00D2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2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EE5CB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D79F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283CA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20EE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5E625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0401E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ED04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B8BB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289B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9A4D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6C09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48A8B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FC245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A5F4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9A8DD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48FEC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ACB3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F5D0B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219E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F80C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8E60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60F6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5D9C5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8E1B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19EC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E56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8632A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0553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A7A1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58998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C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5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3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2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C8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8AD6E" w:rsidR="00266CB6" w:rsidRPr="009C572F" w:rsidRDefault="00D2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5C9AE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014F7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F0E87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CDAAB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D2E42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0F10D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F0BF7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E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B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08E5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D75C5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68F9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9353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7FCF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3E6C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7602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BF61E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0CAF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6ACA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ACB7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81FC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EF23A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F5CA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2EFB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9103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FBD5B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FD65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F036A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B790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126C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5687E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CCFA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527F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1EA27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5F137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EE63E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576B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8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1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5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4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B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6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53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48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6C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60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2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A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0D0F76" w:rsidR="00266CB6" w:rsidRPr="009C572F" w:rsidRDefault="00D2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8C552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0D811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F7A92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CEB11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44825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D8C42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29A84" w:rsidR="001458D3" w:rsidRPr="006C2771" w:rsidRDefault="00D2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8D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B2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1CDB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346E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3522C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B1637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4CAD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C08E7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8A35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0526C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BC8F8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DAED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90A62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399C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7C623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92E5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CAF2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860B8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58A47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A070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7020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C8748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3390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4A286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E93A1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EF81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A66DF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6F91B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EDD2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B4E3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A4079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D8D4C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58D04" w:rsidR="009A6C64" w:rsidRPr="006C2771" w:rsidRDefault="00D2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F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98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4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3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4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5E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8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C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22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FE751" w:rsidR="004A7F4E" w:rsidRPr="006C2771" w:rsidRDefault="00D2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8A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CC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15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A4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91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DF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03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4E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36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73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47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34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5F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9A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8E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2B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CA1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2C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