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E3D0E0" w:rsidR="00AA29B6" w:rsidRPr="00EA69E9" w:rsidRDefault="002A13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106AF" w:rsidR="00AA29B6" w:rsidRPr="00AA29B6" w:rsidRDefault="002A13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C7AA8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8BDAB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0103B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22CF8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0CA19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729C2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5C2F3" w:rsidR="00B87ED3" w:rsidRPr="00FC7F6A" w:rsidRDefault="002A1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A1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8A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0B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FB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14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BF85A" w:rsidR="00B87ED3" w:rsidRPr="00D44524" w:rsidRDefault="002A1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82D8A" w:rsidR="00B87ED3" w:rsidRPr="00D44524" w:rsidRDefault="002A1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1D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8C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7C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5D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FE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35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7E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ABB07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38EB1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3B4A9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0B3AB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EE3DB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74F0B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9EA69" w:rsidR="000B5588" w:rsidRPr="00D44524" w:rsidRDefault="002A1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5F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5E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69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98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81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04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28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9DD82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15712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86446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6D53A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32FE9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A2C41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4DC59" w:rsidR="00846B8B" w:rsidRPr="00D44524" w:rsidRDefault="002A1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38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60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B7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EE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1B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06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62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CFD7D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5A049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D15D9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7678A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A3D89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5F86C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A860C" w:rsidR="007A5870" w:rsidRPr="00D44524" w:rsidRDefault="002A1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58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2F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BF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BF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78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80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54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F6E32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DCB03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864A1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3702E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FA242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31649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F4481" w:rsidR="0021795A" w:rsidRPr="00D44524" w:rsidRDefault="002A1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34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A53D1" w:rsidR="00DF25F7" w:rsidRPr="00EA69E9" w:rsidRDefault="002A13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96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37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09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AB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3F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AEFB5E" w:rsidR="00DF25F7" w:rsidRPr="00D44524" w:rsidRDefault="002A13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C89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420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E51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F69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7D6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A40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EE2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D5D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828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3CA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38F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2B9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D42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32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2023-07-05T07:53:00.0000000Z</dcterms:modified>
</coreProperties>
</file>