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6B8C2" w:rsidR="0061148E" w:rsidRPr="009231D2" w:rsidRDefault="00BB3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7B77" w:rsidR="0061148E" w:rsidRPr="009231D2" w:rsidRDefault="00BB3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9D215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51D46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7B558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D835D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53497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590AD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AC3F9" w:rsidR="00B87ED3" w:rsidRPr="00944D28" w:rsidRDefault="00BB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C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C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9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6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1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D3AD2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514B1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EC4B1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77DEA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92A04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5567F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09AD9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38E66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4850D" w:rsidR="00B87ED3" w:rsidRPr="00944D28" w:rsidRDefault="00BB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24E49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C3E20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31C3D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9FD96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83A3F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08684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954B1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2AFB7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B8C18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B4B7B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37811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DC4C1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3F998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ED116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10924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6EE67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E1F65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91B7B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5C5B3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E3E29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8736E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73DD" w:rsidR="00B87ED3" w:rsidRPr="00944D28" w:rsidRDefault="00BB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5648E" w:rsidR="00B87ED3" w:rsidRPr="00944D28" w:rsidRDefault="00BB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D2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C4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3C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51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A0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1C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7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396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2022-10-22T10:56:00.0000000Z</dcterms:modified>
</coreProperties>
</file>