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B90A" w:rsidR="0061148E" w:rsidRPr="00944D28" w:rsidRDefault="00252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FD28" w:rsidR="0061148E" w:rsidRPr="004A7085" w:rsidRDefault="00252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D8BE2" w:rsidR="00A67F55" w:rsidRPr="00944D28" w:rsidRDefault="0025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EB6C6" w:rsidR="00A67F55" w:rsidRPr="00944D28" w:rsidRDefault="0025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97BAC" w:rsidR="00A67F55" w:rsidRPr="00944D28" w:rsidRDefault="0025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DD5BC" w:rsidR="00A67F55" w:rsidRPr="00944D28" w:rsidRDefault="0025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C6ECF" w:rsidR="00A67F55" w:rsidRPr="00944D28" w:rsidRDefault="0025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8FCCC" w:rsidR="00A67F55" w:rsidRPr="00944D28" w:rsidRDefault="0025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9C000" w:rsidR="00A67F55" w:rsidRPr="00944D28" w:rsidRDefault="0025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C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9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5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8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72AEB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30BF1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7FAB0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93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474A9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A877F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8F313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274BC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4A6BF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D914E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8B871" w:rsidR="00B87ED3" w:rsidRPr="00944D28" w:rsidRDefault="0025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C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E492F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48599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8D081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22D5F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21D5D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3C629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AF621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DB77C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0B5D0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16360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8BDE7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3CAF0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46582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799DC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3AD35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1A4B6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F65E3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5216C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BDEBA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46078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D78AE" w:rsidR="00B87ED3" w:rsidRPr="00944D28" w:rsidRDefault="0025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B05A2" w:rsidR="00B87ED3" w:rsidRPr="00944D28" w:rsidRDefault="0025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12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