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FF354" w:rsidR="00FD3806" w:rsidRPr="00A72646" w:rsidRDefault="00F06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58091" w:rsidR="00FD3806" w:rsidRPr="002A5E6C" w:rsidRDefault="00F06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26CD5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78066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9DEA2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F115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087FE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C79A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25EA0" w:rsidR="00B87ED3" w:rsidRPr="00AF0D95" w:rsidRDefault="00F0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A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CB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9C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2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82A7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F9D3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5422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7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7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2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E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5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D7EC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4C36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9874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F662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EED9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A7E2C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0ED8" w:rsidR="00B87ED3" w:rsidRPr="00AF0D95" w:rsidRDefault="00F0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C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6F32" w:rsidR="00B87ED3" w:rsidRPr="00AF0D95" w:rsidRDefault="00F06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Nobeldagen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3AC6A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EBD6D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4441F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7158F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7B0CF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D84F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A8B61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4A7A" w:rsidR="00B87ED3" w:rsidRPr="00AF0D95" w:rsidRDefault="00F06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Luciadagen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E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A621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DF98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A32B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F69E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3C72F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C66CE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C361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F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17D0" w:rsidR="00B87ED3" w:rsidRPr="00AF0D95" w:rsidRDefault="00F06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AEF6E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33482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71CE4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EFDC8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844D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EF08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DB254" w:rsidR="00B87ED3" w:rsidRPr="00AF0D95" w:rsidRDefault="00F0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E379" w:rsidR="00B87ED3" w:rsidRPr="00AF0D95" w:rsidRDefault="00F06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AB38" w:rsidR="00B87ED3" w:rsidRPr="00AF0D95" w:rsidRDefault="00F06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DB5A" w:rsidR="00B87ED3" w:rsidRPr="00AF0D95" w:rsidRDefault="00F06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6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