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5DD66" w:rsidR="00061896" w:rsidRPr="005F4693" w:rsidRDefault="00645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5B28B" w:rsidR="00061896" w:rsidRPr="00E407AC" w:rsidRDefault="00645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11E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951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BEDB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A7B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531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300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42EC" w:rsidR="00FC15B4" w:rsidRPr="00D11D17" w:rsidRDefault="0064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EA9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F8F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9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6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8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9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3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A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9E0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206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1D2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81C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43E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401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255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0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2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6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B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1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2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0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634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938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55F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38E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B4D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C5C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54C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4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6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1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D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F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B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2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42A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984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B75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1F49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0D5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E66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9F7D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A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7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A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0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A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9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5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62E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EA7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95F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385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6F7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1E1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8FA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6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CA419" w:rsidR="00DE76F3" w:rsidRPr="0026478E" w:rsidRDefault="00645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C1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06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5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B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8D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7A7E" w:rsidR="009A6C64" w:rsidRPr="00C2583D" w:rsidRDefault="0064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B8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A8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2E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91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4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6A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B9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A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