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74814" w:rsidR="00061896" w:rsidRPr="005F4693" w:rsidRDefault="001E3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6632B" w:rsidR="00061896" w:rsidRPr="00E407AC" w:rsidRDefault="001E3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728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C16F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A56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C3D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9BF7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ABCB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D52" w:rsidR="00FC15B4" w:rsidRPr="00D11D17" w:rsidRDefault="001E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996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DC4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E27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B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C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E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2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F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3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B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96D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01DD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EE1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1933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4140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AAD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3FDA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1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0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8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7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7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5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0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27D2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604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ACF2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17B1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484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127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A83F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C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1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6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F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F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2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B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03D0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C3D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AF22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5061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C86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1094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0B3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8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6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8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2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3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5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2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CDEE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3146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5D26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7B6D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2665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690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360C" w:rsidR="009A6C64" w:rsidRPr="00C2583D" w:rsidRDefault="001E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22D0E" w:rsidR="00DE76F3" w:rsidRPr="0026478E" w:rsidRDefault="001E3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DD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E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1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4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5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B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3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