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61F89" w:rsidR="00380DB3" w:rsidRPr="0068293E" w:rsidRDefault="00E33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2EB19" w:rsidR="00380DB3" w:rsidRPr="0068293E" w:rsidRDefault="00E33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B3529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8E93F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84D4B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34C0A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430C0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CF50C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5E937" w:rsidR="00240DC4" w:rsidRPr="00B03D55" w:rsidRDefault="00E33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2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A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B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B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C5C5E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D4263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64269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0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1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5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0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8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E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2B3AC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C5CB2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B5B16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A55C6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E8B5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80AB5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31360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C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2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9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9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F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A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F9B5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C8D86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E1224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F78A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49A35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DADCB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37E7C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3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E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A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E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C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0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8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20C3C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06CF3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33CA3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97D4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E3542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9264C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BE29E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0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A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C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D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E600" w:rsidR="001835FB" w:rsidRPr="00DA1511" w:rsidRDefault="00E33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94F9" w:rsidR="001835FB" w:rsidRPr="00DA1511" w:rsidRDefault="00E33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15457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ABE14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3E234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067F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BE17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B4E33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C45C7" w:rsidR="009A6C64" w:rsidRPr="00730585" w:rsidRDefault="00E3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E7112" w:rsidR="001835FB" w:rsidRPr="00DA1511" w:rsidRDefault="00E33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F2A1B" w:rsidR="001835FB" w:rsidRPr="00DA1511" w:rsidRDefault="00E33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9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1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2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3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5B01C" w:rsidR="001835FB" w:rsidRPr="00DA1511" w:rsidRDefault="00E33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E33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EE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