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EF6CA" w:rsidR="00563B6E" w:rsidRPr="00B24A33" w:rsidRDefault="00D41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D3FC5" w:rsidR="00563B6E" w:rsidRPr="00B24A33" w:rsidRDefault="00D41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03E8A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2BC18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A3A21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47A12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F52D7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4FAA0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B716" w:rsidR="00C11CD7" w:rsidRPr="00B24A33" w:rsidRDefault="00D41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44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A8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774A9" w:rsidR="002113B7" w:rsidRPr="00B24A33" w:rsidRDefault="00D4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B79D5" w:rsidR="002113B7" w:rsidRPr="00B24A33" w:rsidRDefault="00D4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0961B" w:rsidR="002113B7" w:rsidRPr="00B24A33" w:rsidRDefault="00D4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747ED" w:rsidR="002113B7" w:rsidRPr="00B24A33" w:rsidRDefault="00D4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9FAAE" w:rsidR="002113B7" w:rsidRPr="00B24A33" w:rsidRDefault="00D41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46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41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3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D9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7B6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F3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E2D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5F9A2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B0D96E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13214E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A53D3D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35D811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1749E7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41160" w:rsidR="002113B7" w:rsidRPr="00B24A33" w:rsidRDefault="00D41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6C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21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16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B2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ED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AE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B4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24A81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3DFA82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E27011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D3BDF5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E3314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1FC623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8B4B1" w:rsidR="002113B7" w:rsidRPr="00B24A33" w:rsidRDefault="00D41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10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03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2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B1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A3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0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8D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3C9D2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30F117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E389A4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A9496D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290167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EA16AB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E13FC" w:rsidR="006E49F3" w:rsidRPr="00B24A33" w:rsidRDefault="00D41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24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DC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43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28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77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48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18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58552" w:rsidR="006E49F3" w:rsidRPr="00B24A33" w:rsidRDefault="00D4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6A9F9A" w:rsidR="006E49F3" w:rsidRPr="00B24A33" w:rsidRDefault="00D4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8AF79F" w:rsidR="006E49F3" w:rsidRPr="00B24A33" w:rsidRDefault="00D4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D1EA69" w:rsidR="006E49F3" w:rsidRPr="00B24A33" w:rsidRDefault="00D41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187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2EC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BF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88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99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A3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A6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76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21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2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6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66C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