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97D6" w:rsidR="0061148E" w:rsidRPr="0035681E" w:rsidRDefault="004A1E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B5EC" w:rsidR="0061148E" w:rsidRPr="0035681E" w:rsidRDefault="004A1E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1A8E6" w:rsidR="00CD0676" w:rsidRPr="00944D28" w:rsidRDefault="004A1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45F18" w:rsidR="00CD0676" w:rsidRPr="00944D28" w:rsidRDefault="004A1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30040" w:rsidR="00CD0676" w:rsidRPr="00944D28" w:rsidRDefault="004A1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C9BA1" w:rsidR="00CD0676" w:rsidRPr="00944D28" w:rsidRDefault="004A1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DB86C" w:rsidR="00CD0676" w:rsidRPr="00944D28" w:rsidRDefault="004A1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B1CF8" w:rsidR="00CD0676" w:rsidRPr="00944D28" w:rsidRDefault="004A1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B299A" w:rsidR="00CD0676" w:rsidRPr="00944D28" w:rsidRDefault="004A1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4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4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42A69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4C43E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C2851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FFD37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AE107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4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5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2443" w:rsidR="00B87ED3" w:rsidRPr="00944D28" w:rsidRDefault="004A1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9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3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1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C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563F2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C532C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0D12A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E71C6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698E5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1F0C6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5C629" w:rsidR="00B87ED3" w:rsidRPr="00944D28" w:rsidRDefault="004A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4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E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F6731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D2112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CEB19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FC871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B26EF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3C69A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D48DC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A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52059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C7A53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4E23A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F9889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3BAAE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839B0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EC978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470C5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30F3D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A8958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B5E98" w:rsidR="00B87ED3" w:rsidRPr="00944D28" w:rsidRDefault="004A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B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68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C3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A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E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2022-10-30T14:16:00.0000000Z</dcterms:modified>
</coreProperties>
</file>