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EC22D" w:rsidR="00C34772" w:rsidRPr="0026421F" w:rsidRDefault="00827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5EC1D" w:rsidR="00C34772" w:rsidRPr="00D339A1" w:rsidRDefault="00827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93DA1" w:rsidR="002A7340" w:rsidRPr="00CD56BA" w:rsidRDefault="0082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83A63" w:rsidR="002A7340" w:rsidRPr="00CD56BA" w:rsidRDefault="0082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1E445" w:rsidR="002A7340" w:rsidRPr="00CD56BA" w:rsidRDefault="0082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0D0F0" w:rsidR="002A7340" w:rsidRPr="00CD56BA" w:rsidRDefault="0082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CA92F" w:rsidR="002A7340" w:rsidRPr="00CD56BA" w:rsidRDefault="0082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BC2D6" w:rsidR="002A7340" w:rsidRPr="00CD56BA" w:rsidRDefault="0082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0B2AA" w:rsidR="002A7340" w:rsidRPr="00CD56BA" w:rsidRDefault="00827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C0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5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C2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30D40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E68FD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4A2DC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DCACB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9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1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0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E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49768" w:rsidR="001835FB" w:rsidRPr="000307EE" w:rsidRDefault="00827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9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533DB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7F519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1862D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5CE6A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12E62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1FBAB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313B9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3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2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53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C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D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5A573" w:rsidR="001835FB" w:rsidRPr="000307EE" w:rsidRDefault="00827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8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12C03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8DF4B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200B8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E25AA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4BABD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BE32D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45033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2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B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2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7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C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6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5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8E5C8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95917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D5E8F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4F2B4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15341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9411D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33E36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3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B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1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F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3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3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6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DD5F4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E7C92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24D1B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4DEAF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5F104" w:rsidR="009A6C64" w:rsidRPr="00730585" w:rsidRDefault="00827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E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6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5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D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BC4B9" w:rsidR="001835FB" w:rsidRPr="000307EE" w:rsidRDefault="00827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F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B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1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6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7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D0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