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36F07" w:rsidR="00C34772" w:rsidRPr="0026421F" w:rsidRDefault="009C5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CC1B8" w:rsidR="00C34772" w:rsidRPr="00D339A1" w:rsidRDefault="009C5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169A6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19E5C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9443E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7ECD7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3133F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A0A07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3ED69" w:rsidR="002A7340" w:rsidRPr="00CD56BA" w:rsidRDefault="009C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8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A8D64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FC9A1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865C7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3D4A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E88A6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8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6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5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9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3EE7E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BE58B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04161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4576E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E5C38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513F4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EAB8A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1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8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A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4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7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E9491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2C662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091EB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847E0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A2FA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80D1F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CD6F0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1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A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A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2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C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A7171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78FC2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FDDCE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1944F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3627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C35E4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F8A36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E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D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3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E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C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6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7C3E7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36B58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C42F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02B3" w:rsidR="009A6C64" w:rsidRPr="00730585" w:rsidRDefault="009C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1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3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9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3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F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8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6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D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0F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