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3A64E" w:rsidR="00061896" w:rsidRPr="005F4693" w:rsidRDefault="008E7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FAE55" w:rsidR="00061896" w:rsidRPr="00E407AC" w:rsidRDefault="008E7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7855" w:rsidR="00FC15B4" w:rsidRPr="00D11D17" w:rsidRDefault="008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88D" w:rsidR="00FC15B4" w:rsidRPr="00D11D17" w:rsidRDefault="008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CD4" w:rsidR="00FC15B4" w:rsidRPr="00D11D17" w:rsidRDefault="008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4F4" w:rsidR="00FC15B4" w:rsidRPr="00D11D17" w:rsidRDefault="008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F0E" w:rsidR="00FC15B4" w:rsidRPr="00D11D17" w:rsidRDefault="008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546" w:rsidR="00FC15B4" w:rsidRPr="00D11D17" w:rsidRDefault="008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25BE" w:rsidR="00FC15B4" w:rsidRPr="00D11D17" w:rsidRDefault="008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AF6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0FA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8BF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361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B63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A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6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AAFD4" w:rsidR="00DE76F3" w:rsidRPr="0026478E" w:rsidRDefault="008E7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5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D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6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E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18B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0EA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6DC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F1FA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C81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FF0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AED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2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3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A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0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B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E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E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2FD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106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3B0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8F71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F4F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BCA9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41D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E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4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1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D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4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A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9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10E7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04F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0CB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475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EDD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2C2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C30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6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0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D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8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0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7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B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916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830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B85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AC6" w:rsidR="009A6C64" w:rsidRPr="00C2583D" w:rsidRDefault="008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9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0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5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2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4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7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A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2C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