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8687C6" w:rsidR="00032AE3" w:rsidRPr="00DC3A9E" w:rsidRDefault="007C78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C2A3D" w:rsidR="00032AE3" w:rsidRPr="00DC3A9E" w:rsidRDefault="007C78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55220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7CE32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052D0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DCE36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077BB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43A26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D5EC1" w:rsidR="00C11CD7" w:rsidRPr="00DC3A9E" w:rsidRDefault="007C7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D5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BF7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55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A1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29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50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E424C" w:rsidR="00960A52" w:rsidRPr="00DC3A9E" w:rsidRDefault="007C78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731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E0D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9DA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0295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F2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125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823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B8B23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9B0A26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2E6342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F5CFA1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05BECE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E592E2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1AECF" w:rsidR="002773D1" w:rsidRPr="00DC3A9E" w:rsidRDefault="007C78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58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E15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A2B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B3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75D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4090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5BF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6B056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E02570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203234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DD625A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FDA4C0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BAA8F0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AF6E3" w:rsidR="00BA6252" w:rsidRPr="00DC3A9E" w:rsidRDefault="007C78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07A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8F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32A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12E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A61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FB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9E4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6623A1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B6E588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F590F4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FB42F6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3FBDCF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4B452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075117" w:rsidR="00207535" w:rsidRPr="00DC3A9E" w:rsidRDefault="007C78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19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05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C6B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44C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18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D66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BED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53FAE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2AD51D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18CF70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E91EC6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DF199E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E6EBAD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B4888" w:rsidR="00943D08" w:rsidRPr="00DC3A9E" w:rsidRDefault="007C78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8B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3E9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DAF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4E7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E69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C0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9A5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8305B4" w:rsidR="00943D08" w:rsidRPr="00DC3A9E" w:rsidRDefault="007C78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517809" w:rsidR="00943D08" w:rsidRPr="00DC3A9E" w:rsidRDefault="007C78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860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1E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3DA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755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77C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7EB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76C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971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0D0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4C6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67F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05DF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78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78C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