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869A" w:rsidR="0061148E" w:rsidRPr="00177744" w:rsidRDefault="00C12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82A9" w:rsidR="0061148E" w:rsidRPr="00177744" w:rsidRDefault="00C12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461E3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EFB15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758AE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58034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429BD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00C02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264ED" w:rsidR="004A6494" w:rsidRPr="00177744" w:rsidRDefault="00C121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97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A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F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A8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B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18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088AE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F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A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7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5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B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0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E8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C7430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A8532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BCF7E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22D53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215FF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75BB4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E034A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2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4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4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1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2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95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1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34082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4B6AE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60662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73D16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A179A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CF12A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E11B7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E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0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F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F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8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C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A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DA234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66F56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46ED1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6B35D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05B29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0BFC9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76B23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4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A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C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B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5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A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6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1BCB0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8BCAF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37539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68C92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0096F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C0115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37352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0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B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4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B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6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2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B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155A3C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4A16D" w:rsidR="00B87ED3" w:rsidRPr="00177744" w:rsidRDefault="00C12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C1B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7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1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3F5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85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33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61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3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0A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A9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41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6F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1D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2022-10-21T17:24:00.0000000Z</dcterms:modified>
</coreProperties>
</file>