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E981" w:rsidR="0061148E" w:rsidRPr="00C834E2" w:rsidRDefault="00383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81047" w:rsidR="0061148E" w:rsidRPr="00C834E2" w:rsidRDefault="00383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BC3E8" w:rsidR="00B87ED3" w:rsidRPr="00944D28" w:rsidRDefault="0038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0C221" w:rsidR="00B87ED3" w:rsidRPr="00944D28" w:rsidRDefault="0038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211A1" w:rsidR="00B87ED3" w:rsidRPr="00944D28" w:rsidRDefault="0038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B49AC" w:rsidR="00B87ED3" w:rsidRPr="00944D28" w:rsidRDefault="0038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B3154" w:rsidR="00B87ED3" w:rsidRPr="00944D28" w:rsidRDefault="0038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5D29C" w:rsidR="00B87ED3" w:rsidRPr="00944D28" w:rsidRDefault="0038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177D0" w:rsidR="00B87ED3" w:rsidRPr="00944D28" w:rsidRDefault="0038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ECC25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1495B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0BA9F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5CD27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D1E3F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E1A00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22417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4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7932D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50DD7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D72F1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07F70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FDE07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2E80B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FD4D1" w:rsidR="00B87ED3" w:rsidRPr="00944D28" w:rsidRDefault="0038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A58D" w:rsidR="00B87ED3" w:rsidRPr="00944D28" w:rsidRDefault="00383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C5B55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2081E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6DA0A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84DBE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9F2A3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03728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4B943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B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E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F8DEA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347E3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26745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797C0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230C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0295C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50E87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4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0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B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BC57B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0DFD2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6894C" w:rsidR="00B87ED3" w:rsidRPr="00944D28" w:rsidRDefault="0038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C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6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C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FE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2022-10-21T13:28:00.0000000Z</dcterms:modified>
</coreProperties>
</file>