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858F" w:rsidR="0061148E" w:rsidRPr="00944D28" w:rsidRDefault="001D7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3A53" w:rsidR="0061148E" w:rsidRPr="004A7085" w:rsidRDefault="001D7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B5534" w:rsidR="00AC6230" w:rsidRPr="00944D28" w:rsidRDefault="001D7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C9BE2" w:rsidR="00AC6230" w:rsidRPr="00944D28" w:rsidRDefault="001D7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B5A44" w:rsidR="00AC6230" w:rsidRPr="00944D28" w:rsidRDefault="001D7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1C69A" w:rsidR="00AC6230" w:rsidRPr="00944D28" w:rsidRDefault="001D7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F0248" w:rsidR="00AC6230" w:rsidRPr="00944D28" w:rsidRDefault="001D7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74A78" w:rsidR="00AC6230" w:rsidRPr="00944D28" w:rsidRDefault="001D7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BD008" w:rsidR="00AC6230" w:rsidRPr="00944D28" w:rsidRDefault="001D7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0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8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4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3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2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9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76733" w:rsidR="00B87ED3" w:rsidRPr="00944D28" w:rsidRDefault="001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3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D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3A7E8" w:rsidR="00B87ED3" w:rsidRPr="00944D28" w:rsidRDefault="001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8AF57" w:rsidR="00B87ED3" w:rsidRPr="00944D28" w:rsidRDefault="001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953A0" w:rsidR="00B87ED3" w:rsidRPr="00944D28" w:rsidRDefault="001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5B631" w:rsidR="00B87ED3" w:rsidRPr="00944D28" w:rsidRDefault="001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46789" w:rsidR="00B87ED3" w:rsidRPr="00944D28" w:rsidRDefault="001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4D4D9" w:rsidR="00B87ED3" w:rsidRPr="00944D28" w:rsidRDefault="001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9684D" w:rsidR="00B87ED3" w:rsidRPr="00944D28" w:rsidRDefault="001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5D58" w:rsidR="00B87ED3" w:rsidRPr="00944D28" w:rsidRDefault="001D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4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A9E02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4EC7F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4BD1A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F681B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B2DAD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5D26F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816AF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CAC0" w:rsidR="00B87ED3" w:rsidRPr="00944D28" w:rsidRDefault="001D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81DFC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6B2CD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E22BB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8796A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746A6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47B66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8FFF0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E3F1A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4A560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A206F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19241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62005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EC540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FC0DF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7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C219AD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2C7F19" w:rsidR="00B87ED3" w:rsidRPr="00944D28" w:rsidRDefault="001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40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60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453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68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12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4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6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1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5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16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