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706D5" w:rsidR="00FD3806" w:rsidRPr="00A72646" w:rsidRDefault="00FD2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DE268" w:rsidR="00FD3806" w:rsidRPr="002A5E6C" w:rsidRDefault="00FD2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3E6D0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E962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7296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9724C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E4CA0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47936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A911" w:rsidR="00B87ED3" w:rsidRPr="00AF0D95" w:rsidRDefault="00FD2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D148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1FC8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0A48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408A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E586C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E983C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6528E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7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F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2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D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1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E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D3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C6FFD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0451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0FAF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A4FF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7E21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E04B3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9BE7" w:rsidR="00B87ED3" w:rsidRPr="00AF0D95" w:rsidRDefault="00FD2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D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C408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468D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D113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10501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C4561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0CF9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E31D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B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8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087A4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7C9D9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2016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7851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50F34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AC54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2A19E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2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84C94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E985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B78ED" w:rsidR="00B87ED3" w:rsidRPr="00AF0D95" w:rsidRDefault="00FD2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4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81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7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3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1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2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98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