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D45A3" w:rsidR="00FD3806" w:rsidRPr="00A72646" w:rsidRDefault="00D502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F1831" w:rsidR="00FD3806" w:rsidRPr="002A5E6C" w:rsidRDefault="00D502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C5C27" w:rsidR="00B87ED3" w:rsidRPr="00AF0D95" w:rsidRDefault="00D50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F11E7" w:rsidR="00B87ED3" w:rsidRPr="00AF0D95" w:rsidRDefault="00D50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10E81" w:rsidR="00B87ED3" w:rsidRPr="00AF0D95" w:rsidRDefault="00D50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0E4AD" w:rsidR="00B87ED3" w:rsidRPr="00AF0D95" w:rsidRDefault="00D50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51C8E" w:rsidR="00B87ED3" w:rsidRPr="00AF0D95" w:rsidRDefault="00D50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97A72" w:rsidR="00B87ED3" w:rsidRPr="00AF0D95" w:rsidRDefault="00D50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60000" w:rsidR="00B87ED3" w:rsidRPr="00AF0D95" w:rsidRDefault="00D50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41268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087A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3FCDC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B0ABA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05749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B70EC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9739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F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72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5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76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8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D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12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B56E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5C5F9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69842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FFFBA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AFD7E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5C205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1BF91" w:rsidR="00B87ED3" w:rsidRPr="00AF0D95" w:rsidRDefault="00D50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0699" w:rsidR="00B87ED3" w:rsidRPr="00AF0D95" w:rsidRDefault="00D502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4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1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8BFE1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F0EFE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885C1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80EB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1CD53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33A7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7294A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FF84" w:rsidR="00B87ED3" w:rsidRPr="00AF0D95" w:rsidRDefault="00D502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B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B607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9A846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1E051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C11A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FB761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90263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603A0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D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7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5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5E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1309F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25FCA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B72AA" w:rsidR="00B87ED3" w:rsidRPr="00AF0D95" w:rsidRDefault="00D50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DD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5E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9E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FE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0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A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E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3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2C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