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9B6D" w:rsidR="0061148E" w:rsidRPr="0035681E" w:rsidRDefault="00201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28B08" w:rsidR="0061148E" w:rsidRPr="0035681E" w:rsidRDefault="00201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E8EF8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ABCCE1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BBA44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67C848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D4FA5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AF44AF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C681C" w:rsidR="00CD0676" w:rsidRPr="00944D28" w:rsidRDefault="00201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5C9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1A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04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5C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BF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865BF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21C85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B2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B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A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CE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A28E9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6F80D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C7E7C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86459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E6682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690DD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9C8AB" w:rsidR="00B87ED3" w:rsidRPr="00944D28" w:rsidRDefault="002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D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F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ECAB" w:rsidR="00B87ED3" w:rsidRPr="00944D28" w:rsidRDefault="0020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54A92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240535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7C015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E53F39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3FE791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14BD8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66D8F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F773AB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6BE91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5BA1F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D0DD6C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3AD670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61221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13DBB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E2DF4" w:rsidR="00B87ED3" w:rsidRPr="00944D28" w:rsidRDefault="00201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BF586A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14103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05C09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94B85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BBDE5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50EA8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55B5F" w:rsidR="00B87ED3" w:rsidRPr="00944D28" w:rsidRDefault="002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9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2022-10-22T02:41:00.0000000Z</dcterms:modified>
</coreProperties>
</file>