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95CE" w:rsidR="0061148E" w:rsidRPr="00177744" w:rsidRDefault="00EE2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F0DB" w:rsidR="0061148E" w:rsidRPr="00177744" w:rsidRDefault="00EE2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BC662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DFAE4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19072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8AC48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F26FC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D0831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CEA19" w:rsidR="00983D57" w:rsidRPr="00177744" w:rsidRDefault="00EE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5D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D6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36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D8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BC3C2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C832B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BC8CF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9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4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7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4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1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0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3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DDD40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6503B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D5B5D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53003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A8858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FD764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16DAA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D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0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6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F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D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6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9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94350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DDF20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999AC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C8AD5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9175A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7AEE4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75524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8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5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9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6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1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D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A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B9354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96507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4631C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4E6F6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3D5EE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5A176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ADEA1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F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5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B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D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2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F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B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D820D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C8B0C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70F79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3CEA9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4E427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BFE98" w:rsidR="00B87ED3" w:rsidRPr="00177744" w:rsidRDefault="00EE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08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2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E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9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C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1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2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E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3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2022-10-22T02:53:00.0000000Z</dcterms:modified>
</coreProperties>
</file>