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0374" w:rsidR="0061148E" w:rsidRPr="00C834E2" w:rsidRDefault="00137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BAD4" w:rsidR="0061148E" w:rsidRPr="00C834E2" w:rsidRDefault="00137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36039" w:rsidR="00B87ED3" w:rsidRPr="00944D28" w:rsidRDefault="0013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916F2" w:rsidR="00B87ED3" w:rsidRPr="00944D28" w:rsidRDefault="0013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935B6" w:rsidR="00B87ED3" w:rsidRPr="00944D28" w:rsidRDefault="0013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AD03F" w:rsidR="00B87ED3" w:rsidRPr="00944D28" w:rsidRDefault="0013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AA57" w:rsidR="00B87ED3" w:rsidRPr="00944D28" w:rsidRDefault="0013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9AA73" w:rsidR="00B87ED3" w:rsidRPr="00944D28" w:rsidRDefault="0013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D0A09" w:rsidR="00B87ED3" w:rsidRPr="00944D28" w:rsidRDefault="0013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9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A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5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95A42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1F2B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FEAD7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F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0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81577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9BBAE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621AB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B1103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8641C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BB424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D6E2" w:rsidR="00B87ED3" w:rsidRPr="00944D28" w:rsidRDefault="0013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7017A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66DF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D423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D118A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0DD78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0472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3FFC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0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7E4F0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5758B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9BFBF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1F36E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13CE1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9EEF2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C8EF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9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F7A2" w:rsidR="00B87ED3" w:rsidRPr="00944D28" w:rsidRDefault="0013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D8DD5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EF21F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D99B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5A7D2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84A62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7874" w:rsidR="00B87ED3" w:rsidRPr="00944D28" w:rsidRDefault="0013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1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3351" w:rsidR="00B87ED3" w:rsidRPr="00944D28" w:rsidRDefault="0013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6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9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