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C3921" w:rsidR="0061148E" w:rsidRPr="00944D28" w:rsidRDefault="00422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9BFD6" w:rsidR="0061148E" w:rsidRPr="004A7085" w:rsidRDefault="00422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0A8CB" w:rsidR="00A67F55" w:rsidRPr="00944D28" w:rsidRDefault="0042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D835C" w:rsidR="00A67F55" w:rsidRPr="00944D28" w:rsidRDefault="0042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B2525D" w:rsidR="00A67F55" w:rsidRPr="00944D28" w:rsidRDefault="0042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199A2" w:rsidR="00A67F55" w:rsidRPr="00944D28" w:rsidRDefault="0042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1B386" w:rsidR="00A67F55" w:rsidRPr="00944D28" w:rsidRDefault="0042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54CF2" w:rsidR="00A67F55" w:rsidRPr="00944D28" w:rsidRDefault="0042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85E80" w:rsidR="00A67F55" w:rsidRPr="00944D28" w:rsidRDefault="00422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14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E4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71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B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3B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0C916" w:rsidR="00B87ED3" w:rsidRPr="00944D28" w:rsidRDefault="004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F249E" w:rsidR="00B87ED3" w:rsidRPr="00944D28" w:rsidRDefault="004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C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8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B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4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F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C8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A1F37" w:rsidR="00B87ED3" w:rsidRPr="00944D28" w:rsidRDefault="004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86CE7" w:rsidR="00B87ED3" w:rsidRPr="00944D28" w:rsidRDefault="004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227CF" w:rsidR="00B87ED3" w:rsidRPr="00944D28" w:rsidRDefault="004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5FF9E" w:rsidR="00B87ED3" w:rsidRPr="00944D28" w:rsidRDefault="004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C85B8" w:rsidR="00B87ED3" w:rsidRPr="00944D28" w:rsidRDefault="004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9C0F4" w:rsidR="00B87ED3" w:rsidRPr="00944D28" w:rsidRDefault="004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C4ED8" w:rsidR="00B87ED3" w:rsidRPr="00944D28" w:rsidRDefault="0042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6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E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C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2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BB0D1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B1FEB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7E0B4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19D68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948C4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C2CB0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E5194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A3EFC" w:rsidR="00B87ED3" w:rsidRPr="00944D28" w:rsidRDefault="0042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9B74" w:rsidR="00B87ED3" w:rsidRPr="00944D28" w:rsidRDefault="0042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C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B5426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79996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609D5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FE0F5B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EDAA5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3FEE0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0AEDE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37B0C" w:rsidR="00B87ED3" w:rsidRPr="00944D28" w:rsidRDefault="00422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4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F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6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5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1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384D6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C0987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DFA8B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40F88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677E5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51F03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A54AB" w:rsidR="00B87ED3" w:rsidRPr="00944D28" w:rsidRDefault="0042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B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6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1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F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2C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