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5F90" w:rsidR="0061148E" w:rsidRPr="008F69F5" w:rsidRDefault="006217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7FA0" w:rsidR="0061148E" w:rsidRPr="008F69F5" w:rsidRDefault="00621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5B58FB" w:rsidR="00B87ED3" w:rsidRPr="008F69F5" w:rsidRDefault="00621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CB3E8" w:rsidR="00B87ED3" w:rsidRPr="008F69F5" w:rsidRDefault="00621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944B4" w:rsidR="00B87ED3" w:rsidRPr="008F69F5" w:rsidRDefault="00621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78245" w:rsidR="00B87ED3" w:rsidRPr="008F69F5" w:rsidRDefault="00621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EFF4F" w:rsidR="00B87ED3" w:rsidRPr="008F69F5" w:rsidRDefault="00621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2E71E" w:rsidR="00B87ED3" w:rsidRPr="008F69F5" w:rsidRDefault="00621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26F20" w:rsidR="00B87ED3" w:rsidRPr="008F69F5" w:rsidRDefault="00621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ED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F3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21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19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69AFE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C4FB3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4E56D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6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BEA66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443CD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F2777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B7FDE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25845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C4A52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38C11" w:rsidR="00B87ED3" w:rsidRPr="008F69F5" w:rsidRDefault="00621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DEAF5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85416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5CB48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34ED0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16E5E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C3B5D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99732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1E896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80A31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F7FE9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AFEA2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767B3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1636D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915FF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F1AA0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7F899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BD0C1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553C4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79715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6EBA3" w:rsidR="00B87ED3" w:rsidRPr="008F69F5" w:rsidRDefault="00621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58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8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B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7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2022-10-30T14:43:00.0000000Z</dcterms:modified>
</coreProperties>
</file>