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958AC" w:rsidR="00FD3806" w:rsidRPr="00A72646" w:rsidRDefault="00B34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6FD8B" w:rsidR="00FD3806" w:rsidRPr="002A5E6C" w:rsidRDefault="00B34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F0D61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2066C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BFFA6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8F43A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CBADA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80C5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3EE2" w:rsidR="00B87ED3" w:rsidRPr="00AF0D95" w:rsidRDefault="00B34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7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31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F7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6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15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8867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93AC8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4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B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B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8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3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A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D9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BD71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DD25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E77AF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57E8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77325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BBE1F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4A73" w:rsidR="00B87ED3" w:rsidRPr="00AF0D95" w:rsidRDefault="00B34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D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9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E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4379B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BB18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85510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5A178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3465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9B7F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5E942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6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6B4A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73DA5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6269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9271B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B2402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6ABA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7FB4B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5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7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F6120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73506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AA54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02E03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BFE28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7E359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A3EC" w:rsidR="00B87ED3" w:rsidRPr="00AF0D95" w:rsidRDefault="00B34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1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61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D8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