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18C61" w:rsidR="00061896" w:rsidRPr="005F4693" w:rsidRDefault="00726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19A48" w:rsidR="00061896" w:rsidRPr="00E407AC" w:rsidRDefault="00726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F53C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4F6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D74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4E5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E95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770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3C6" w:rsidR="00FC15B4" w:rsidRPr="00D11D17" w:rsidRDefault="0072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55FA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54D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3B8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7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3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2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0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3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9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7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51A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4939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126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37B8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F9C5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4FD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01D5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4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F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D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5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3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B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7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09E2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E947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A04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FFE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CEE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B5B6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9FA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0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A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8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7C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F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0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2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5AF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23BA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AFE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4F1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9CCF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98B1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DB02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1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A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7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8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B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5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2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90B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4B80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B52E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EF3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094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43D" w:rsidR="009A6C64" w:rsidRPr="00C2583D" w:rsidRDefault="0072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A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C3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F3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C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C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0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5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7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