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58F9C" w:rsidR="00380DB3" w:rsidRPr="0068293E" w:rsidRDefault="00DB0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33753" w:rsidR="00380DB3" w:rsidRPr="0068293E" w:rsidRDefault="00DB0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71662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DFA56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0A1C4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11C65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C1746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AFA0F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F614F" w:rsidR="00240DC4" w:rsidRPr="00B03D55" w:rsidRDefault="00DB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E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6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7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E0BB2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92437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D9D7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D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3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4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1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3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F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8B98E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FCDD3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85FB5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037C5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AC29E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B3C30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E0CAA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7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C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8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8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0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25977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E3548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DEC71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385E6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9835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4DCB5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8B8B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E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E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4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4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3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0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FD321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7D2F4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85D64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9E032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A4E4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4F2AD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20D4A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3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4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3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A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E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4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5266D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B7798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79FBA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4029D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61526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CE66" w:rsidR="009A6C64" w:rsidRPr="00730585" w:rsidRDefault="00DB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F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7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7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5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6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C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7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0B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