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84B68" w:rsidR="00380DB3" w:rsidRPr="0068293E" w:rsidRDefault="00B20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32178" w:rsidR="00380DB3" w:rsidRPr="0068293E" w:rsidRDefault="00B20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10D48" w:rsidR="00240DC4" w:rsidRPr="00B03D55" w:rsidRDefault="00B20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FBCE6" w:rsidR="00240DC4" w:rsidRPr="00B03D55" w:rsidRDefault="00B20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AF947" w:rsidR="00240DC4" w:rsidRPr="00B03D55" w:rsidRDefault="00B20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79F26" w:rsidR="00240DC4" w:rsidRPr="00B03D55" w:rsidRDefault="00B20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2C268" w:rsidR="00240DC4" w:rsidRPr="00B03D55" w:rsidRDefault="00B20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AB73E" w:rsidR="00240DC4" w:rsidRPr="00B03D55" w:rsidRDefault="00B20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7FFA1" w:rsidR="00240DC4" w:rsidRPr="00B03D55" w:rsidRDefault="00B20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7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DF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9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D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E028F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9F493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B41EA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3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3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0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0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5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8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C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6C4EB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6F592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9AF0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1A65A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19251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FCC97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6A833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D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7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B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7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6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8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F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E6B5A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85DB5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C050A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2200E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456A7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A0DF3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91FBB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9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F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A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4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D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5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3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37DF0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F067F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051AC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1E27E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BD35D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D37A1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88BD4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3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9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A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A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8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B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9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47BDE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7C320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1BAD2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5923E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D6C19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6C4F9" w:rsidR="009A6C64" w:rsidRPr="00730585" w:rsidRDefault="00B20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B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0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5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8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8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8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F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C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1D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