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0F694" w:rsidR="00C34772" w:rsidRPr="0026421F" w:rsidRDefault="00505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DFCE0" w:rsidR="00C34772" w:rsidRPr="00D339A1" w:rsidRDefault="00505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ACAA7" w:rsidR="002A7340" w:rsidRPr="00CD56BA" w:rsidRDefault="00505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C07AD" w:rsidR="002A7340" w:rsidRPr="00CD56BA" w:rsidRDefault="00505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136ED" w:rsidR="002A7340" w:rsidRPr="00CD56BA" w:rsidRDefault="00505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06DEB" w:rsidR="002A7340" w:rsidRPr="00CD56BA" w:rsidRDefault="00505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EB288" w:rsidR="002A7340" w:rsidRPr="00CD56BA" w:rsidRDefault="00505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4334E" w:rsidR="002A7340" w:rsidRPr="00CD56BA" w:rsidRDefault="00505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FA53D" w:rsidR="002A7340" w:rsidRPr="00CD56BA" w:rsidRDefault="00505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0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48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1ABEF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E1D4D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7562B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8B476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3E082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4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E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D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7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1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F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8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9B9D2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29A44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A0096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5C95D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F4348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CF4D1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4527E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6D6F0" w:rsidR="001835FB" w:rsidRPr="000307EE" w:rsidRDefault="00505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5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5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A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4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8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D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1AAED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3332D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082D2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970FC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8978F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DF747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A902B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7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F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7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03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B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4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9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2EED5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EF442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E0C20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112F7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122BD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6409F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36D61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1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D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4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1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E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9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8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4CA3F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11D80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23AF2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DA0D5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33AE8" w:rsidR="009A6C64" w:rsidRPr="00730585" w:rsidRDefault="00505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EF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3B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F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5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C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F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7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3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0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05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2C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