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47DE" w:rsidR="0061148E" w:rsidRPr="00C61931" w:rsidRDefault="00D62C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C077F" w:rsidR="0061148E" w:rsidRPr="00C61931" w:rsidRDefault="00D62C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89CC3" w:rsidR="00B87ED3" w:rsidRPr="00944D28" w:rsidRDefault="00D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74C50" w:rsidR="00B87ED3" w:rsidRPr="00944D28" w:rsidRDefault="00D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7F6AD" w:rsidR="00B87ED3" w:rsidRPr="00944D28" w:rsidRDefault="00D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888DB" w:rsidR="00B87ED3" w:rsidRPr="00944D28" w:rsidRDefault="00D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F89AC" w:rsidR="00B87ED3" w:rsidRPr="00944D28" w:rsidRDefault="00D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0AE7C" w:rsidR="00B87ED3" w:rsidRPr="00944D28" w:rsidRDefault="00D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A1732" w:rsidR="00B87ED3" w:rsidRPr="00944D28" w:rsidRDefault="00D6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89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45C29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F9CEC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BD624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23EA2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ADD11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8C241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C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1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D3413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464A6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BCCC2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0FF66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BE082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0E875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D2B99" w:rsidR="00B87ED3" w:rsidRPr="00944D28" w:rsidRDefault="00D6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3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5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2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B74D4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2E2A3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C0C4B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4959C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478D6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448ED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9E090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E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2CE71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2EF0F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DDA56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E832B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E89C6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DC8B1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0E244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9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D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5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86A92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BF683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7B6E8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5E6AC" w:rsidR="00B87ED3" w:rsidRPr="00944D28" w:rsidRDefault="00D6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C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9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9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0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CC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2022-10-22T01:14:00.0000000Z</dcterms:modified>
</coreProperties>
</file>