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927C" w:rsidR="0061148E" w:rsidRPr="000C582F" w:rsidRDefault="00F44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F256" w:rsidR="0061148E" w:rsidRPr="000C582F" w:rsidRDefault="00F44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D5C9C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BEDB3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0C352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DE66B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7F762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31447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F6868" w:rsidR="00B87ED3" w:rsidRPr="000C582F" w:rsidRDefault="00F4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9B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36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6F12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7EDB9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364C2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236CC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1C049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A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B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B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9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2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F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7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22C9E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F6B4A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9B383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9F5B7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12587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70CA4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AA0ED" w:rsidR="00B87ED3" w:rsidRPr="000C582F" w:rsidRDefault="00F4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6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299F4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F990E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91E81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E7CD6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285B3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057A9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B9259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07C44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263FF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FA759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8756D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42438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186C4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2EE60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5500" w:rsidR="00B87ED3" w:rsidRPr="000C582F" w:rsidRDefault="00F44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07ADE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B7997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F9C8C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39E93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05C35" w:rsidR="00B87ED3" w:rsidRPr="000C582F" w:rsidRDefault="00F4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BB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10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6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3518" w:rsidR="00B87ED3" w:rsidRPr="000C582F" w:rsidRDefault="00F44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7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4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