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47CF" w:rsidR="0061148E" w:rsidRPr="000C582F" w:rsidRDefault="00155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626F" w:rsidR="0061148E" w:rsidRPr="000C582F" w:rsidRDefault="00155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BB1E2" w:rsidR="00B87ED3" w:rsidRPr="000C582F" w:rsidRDefault="0015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4AFE6" w:rsidR="00B87ED3" w:rsidRPr="000C582F" w:rsidRDefault="0015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9E870" w:rsidR="00B87ED3" w:rsidRPr="000C582F" w:rsidRDefault="0015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3A708" w:rsidR="00B87ED3" w:rsidRPr="000C582F" w:rsidRDefault="0015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3621D" w:rsidR="00B87ED3" w:rsidRPr="000C582F" w:rsidRDefault="0015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71594" w:rsidR="00B87ED3" w:rsidRPr="000C582F" w:rsidRDefault="0015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E2CEE" w:rsidR="00B87ED3" w:rsidRPr="000C582F" w:rsidRDefault="00155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F2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763C8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C51BB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7B351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B5A3A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ACB4E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E75A5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8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E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2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1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2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2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1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BB220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98C5A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7CFA2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7D8A5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803EF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A4753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BD9F9" w:rsidR="00B87ED3" w:rsidRPr="000C582F" w:rsidRDefault="00155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B844" w:rsidR="00B87ED3" w:rsidRPr="000C582F" w:rsidRDefault="00155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1ABDB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9AAEE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468A7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2598B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81B13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01587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35F66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5FB3" w:rsidR="00B87ED3" w:rsidRPr="000C582F" w:rsidRDefault="00155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612FB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22106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F4403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A3235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78641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8B452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84321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3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CF767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E9A03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EAF55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DFC92" w:rsidR="00B87ED3" w:rsidRPr="000C582F" w:rsidRDefault="00155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71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42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E1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5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