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3A9C5" w:rsidR="00061896" w:rsidRPr="005F4693" w:rsidRDefault="00E76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1A31F" w:rsidR="00061896" w:rsidRPr="00E407AC" w:rsidRDefault="00E76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3B10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23E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201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8B6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0E1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0247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8C6" w:rsidR="00FC15B4" w:rsidRPr="00D11D17" w:rsidRDefault="00E7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BACC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CBE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15CE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FA8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E83B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2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5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80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5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0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B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A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5F2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E4F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7EE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6192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DCC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058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E8A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D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3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5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1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0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8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6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1C76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A09F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F40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6D1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015E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8780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7D1E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3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9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ED305" w:rsidR="00DE76F3" w:rsidRPr="0026478E" w:rsidRDefault="00E76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4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B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D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B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9BF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09C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AEF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266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ADA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4D1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F50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C2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6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BB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3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4C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7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C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06E3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D2A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3EA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114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6D2D" w:rsidR="009A6C64" w:rsidRPr="00C2583D" w:rsidRDefault="00E7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2F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C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8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50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C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5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A5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6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