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18592" w:rsidR="00061896" w:rsidRPr="005F4693" w:rsidRDefault="00357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55CDC" w:rsidR="00061896" w:rsidRPr="00E407AC" w:rsidRDefault="00357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9C3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F0C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121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CA4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0637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247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6B10" w:rsidR="00FC15B4" w:rsidRPr="00D11D17" w:rsidRDefault="003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BC4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CB65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9468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639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43C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0313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A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A3A24" w:rsidR="00DE76F3" w:rsidRPr="0026478E" w:rsidRDefault="00357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AFFC5" w:rsidR="00DE76F3" w:rsidRPr="0026478E" w:rsidRDefault="00357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1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6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5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F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F92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728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86E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2D4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0DC6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729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3C0C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5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F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B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2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B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6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A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9AA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7A9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7D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535E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0E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956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A9E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F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5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5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6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8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4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8D4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315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C664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370D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A88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7D29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0A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4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D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B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9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CA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A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B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1D0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AF09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DD3B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092" w:rsidR="009A6C64" w:rsidRPr="00C2583D" w:rsidRDefault="003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2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0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3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08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2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C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E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7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