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48817F" w:rsidR="00AA29B6" w:rsidRPr="00EA69E9" w:rsidRDefault="001C0E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A7947" w:rsidR="00AA29B6" w:rsidRPr="00AA29B6" w:rsidRDefault="001C0E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5E3C3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C4751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EEB8F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C5EBD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3931D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925BD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1EE46" w:rsidR="00B87ED3" w:rsidRPr="00FC7F6A" w:rsidRDefault="001C0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B6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78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58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DB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4B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2BDC7" w:rsidR="00B87ED3" w:rsidRPr="00D44524" w:rsidRDefault="001C0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2A1D4" w:rsidR="00B87ED3" w:rsidRPr="00D44524" w:rsidRDefault="001C0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32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11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A5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D2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AF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76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74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4515C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6D407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CEA7E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161DA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B6A61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FD798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99CBE" w:rsidR="000B5588" w:rsidRPr="00D44524" w:rsidRDefault="001C0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22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0C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C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3B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C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E9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ED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045E1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72A67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65340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EF0B5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6BA00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C568C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04B8C" w:rsidR="00846B8B" w:rsidRPr="00D44524" w:rsidRDefault="001C0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57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2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4A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52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A7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12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F0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6ECA1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3F1DE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CEB2A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53722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0846E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F0BE2E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19344" w:rsidR="007A5870" w:rsidRPr="00D44524" w:rsidRDefault="001C0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0A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2C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69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0F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55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CD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B6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1E251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449E0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58C6A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A79A1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EFD35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E3774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FC4A5" w:rsidR="0021795A" w:rsidRPr="00D44524" w:rsidRDefault="001C0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43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2E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87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91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49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22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7E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D53864" w:rsidR="00DF25F7" w:rsidRPr="00D44524" w:rsidRDefault="001C0E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B8D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32B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0BF9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881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3FF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8DB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E10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321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BDE5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66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6C0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129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73B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E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E93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2023-07-05T11:00:00.0000000Z</dcterms:modified>
</coreProperties>
</file>