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B327E7" w:rsidR="00AA29B6" w:rsidRPr="00EA69E9" w:rsidRDefault="005151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1FEAD" w:rsidR="00AA29B6" w:rsidRPr="00AA29B6" w:rsidRDefault="005151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D4F64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0EC4DF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9044A1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7C37E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9E6AEC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E318D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64E6B" w:rsidR="00B87ED3" w:rsidRPr="00FC7F6A" w:rsidRDefault="00515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42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DA6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86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EF1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1B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C2D80" w:rsidR="00B87ED3" w:rsidRPr="00D44524" w:rsidRDefault="005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09004" w:rsidR="00B87ED3" w:rsidRPr="00D44524" w:rsidRDefault="00515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E6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37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A9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6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B3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A4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A89AB" w:rsidR="000B5588" w:rsidRPr="00EA69E9" w:rsidRDefault="005151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48E30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94618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120E84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20D22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95C49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B11231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B52EF" w:rsidR="000B5588" w:rsidRPr="00D44524" w:rsidRDefault="00515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F8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2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38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EC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61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3B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95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02AC7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866B0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A49C7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A6ED2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45410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26939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93FACD" w:rsidR="00846B8B" w:rsidRPr="00D44524" w:rsidRDefault="00515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5C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85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D5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A4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9B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B9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96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7C610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88DC99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C7339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03373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85624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38B80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E5DD8" w:rsidR="007A5870" w:rsidRPr="00D44524" w:rsidRDefault="00515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64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39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D1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426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D6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B9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2E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D4E90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4A9BCA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E3E35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6FB17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ACFC4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DB862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C3DEE" w:rsidR="0021795A" w:rsidRPr="00D44524" w:rsidRDefault="00515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B9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7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956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2B9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16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76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07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2B5DE6" w:rsidR="00DF25F7" w:rsidRPr="00D44524" w:rsidRDefault="005151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3E0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B9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F98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E42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460B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191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BE1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28B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367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EA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794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3E1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5EF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1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510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2023-07-05T03:22:00.0000000Z</dcterms:modified>
</coreProperties>
</file>