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9BB6D" w:rsidR="00032AE3" w:rsidRPr="00DC3A9E" w:rsidRDefault="00932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142F6" w:rsidR="00032AE3" w:rsidRPr="00DC3A9E" w:rsidRDefault="00932F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E2F6F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109BA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1A0E6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0428B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57460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B62BD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7E35" w:rsidR="00C11CD7" w:rsidRPr="00DC3A9E" w:rsidRDefault="00932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28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05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B4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01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98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F40F3" w:rsidR="00960A52" w:rsidRPr="00DC3A9E" w:rsidRDefault="0093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83B8C" w:rsidR="00960A52" w:rsidRPr="00DC3A9E" w:rsidRDefault="00932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4C5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BD3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4F3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1BA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92C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EB4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17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5AECB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0368AA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7A58F1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9AF5C1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7BFE16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1259D6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5C667" w:rsidR="002773D1" w:rsidRPr="00DC3A9E" w:rsidRDefault="00932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7F6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D33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B2F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D2E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CF7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0D3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F92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2AE61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2E43F5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401463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A3BD17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6A997E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1DC09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1DECA" w:rsidR="00BA6252" w:rsidRPr="00DC3A9E" w:rsidRDefault="00932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088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F1F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5AD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9D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8F3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B33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1CE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7DCB15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219DF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AAC1E0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61404E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C3E869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61A097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46C070" w:rsidR="00207535" w:rsidRPr="00DC3A9E" w:rsidRDefault="00932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E4B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B72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C8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ECD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B7F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5A9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517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FA9E6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3D4C35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ADF6E4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4FB772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400282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584326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91521" w:rsidR="00943D08" w:rsidRPr="00DC3A9E" w:rsidRDefault="00932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15B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A14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E54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3D7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AD1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14C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8C5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37B7BD" w:rsidR="00943D08" w:rsidRPr="00DC3A9E" w:rsidRDefault="00932F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75F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7C0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7E1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C03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2CF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85D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90C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7CD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D0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66B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BF1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E16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718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2F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2F9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2023-07-05T13:54:00.0000000Z</dcterms:modified>
</coreProperties>
</file>