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00963A" w:rsidR="0061148E" w:rsidRPr="009231D2" w:rsidRDefault="007B3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F3C78" w:rsidR="0061148E" w:rsidRPr="009231D2" w:rsidRDefault="007B3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E8FA0" w:rsidR="00B87ED3" w:rsidRPr="00944D28" w:rsidRDefault="007B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09098" w:rsidR="00B87ED3" w:rsidRPr="00944D28" w:rsidRDefault="007B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721BF" w:rsidR="00B87ED3" w:rsidRPr="00944D28" w:rsidRDefault="007B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CE338" w:rsidR="00B87ED3" w:rsidRPr="00944D28" w:rsidRDefault="007B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FD283" w:rsidR="00B87ED3" w:rsidRPr="00944D28" w:rsidRDefault="007B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3AAC9" w:rsidR="00B87ED3" w:rsidRPr="00944D28" w:rsidRDefault="007B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A93C3" w:rsidR="00B87ED3" w:rsidRPr="00944D28" w:rsidRDefault="007B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F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BC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E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F7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76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A8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33278" w:rsidR="00B87ED3" w:rsidRPr="00944D28" w:rsidRDefault="007B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0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D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0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9F58C" w:rsidR="00B87ED3" w:rsidRPr="00944D28" w:rsidRDefault="007B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91DF4" w:rsidR="00B87ED3" w:rsidRPr="00944D28" w:rsidRDefault="007B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EC512" w:rsidR="00B87ED3" w:rsidRPr="00944D28" w:rsidRDefault="007B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FFA04" w:rsidR="00B87ED3" w:rsidRPr="00944D28" w:rsidRDefault="007B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0D9B3" w:rsidR="00B87ED3" w:rsidRPr="00944D28" w:rsidRDefault="007B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60AE2" w:rsidR="00B87ED3" w:rsidRPr="00944D28" w:rsidRDefault="007B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93EA0" w:rsidR="00B87ED3" w:rsidRPr="00944D28" w:rsidRDefault="007B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D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C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1167E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60168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9D9F3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0B4B9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40A16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4730A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D5680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3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E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4995C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08915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9B527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C84AC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DAABD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1F4A7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07649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C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A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3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4CED0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3AD30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665C0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68413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ECD47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66A2D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CB662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7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D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B3959F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BF7CD1" w:rsidR="00B87ED3" w:rsidRPr="00944D28" w:rsidRDefault="007B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72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59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670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344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C3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F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4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A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0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D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D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D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3C5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2022-10-30T08:17:00.0000000Z</dcterms:modified>
</coreProperties>
</file>