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5E51E1" w:rsidR="0061148E" w:rsidRPr="009231D2" w:rsidRDefault="00482A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C9265" w:rsidR="0061148E" w:rsidRPr="009231D2" w:rsidRDefault="00482A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3EA39" w:rsidR="00B87ED3" w:rsidRPr="00944D28" w:rsidRDefault="0048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D3CFC" w:rsidR="00B87ED3" w:rsidRPr="00944D28" w:rsidRDefault="0048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7A8A2" w:rsidR="00B87ED3" w:rsidRPr="00944D28" w:rsidRDefault="0048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0912B" w:rsidR="00B87ED3" w:rsidRPr="00944D28" w:rsidRDefault="0048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6A416" w:rsidR="00B87ED3" w:rsidRPr="00944D28" w:rsidRDefault="0048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9DA75" w:rsidR="00B87ED3" w:rsidRPr="00944D28" w:rsidRDefault="0048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B2015" w:rsidR="00B87ED3" w:rsidRPr="00944D28" w:rsidRDefault="0048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8E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C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F7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1A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2E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13FF4" w:rsidR="00B87ED3" w:rsidRPr="00944D28" w:rsidRDefault="0048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2DDD9" w:rsidR="00B87ED3" w:rsidRPr="00944D28" w:rsidRDefault="0048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4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F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58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25EC2" w:rsidR="00B87ED3" w:rsidRPr="00944D28" w:rsidRDefault="0048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23DBC" w:rsidR="00B87ED3" w:rsidRPr="00944D28" w:rsidRDefault="0048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DE66F" w:rsidR="00B87ED3" w:rsidRPr="00944D28" w:rsidRDefault="0048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E772C" w:rsidR="00B87ED3" w:rsidRPr="00944D28" w:rsidRDefault="0048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5FB10" w:rsidR="00B87ED3" w:rsidRPr="00944D28" w:rsidRDefault="0048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4734A" w:rsidR="00B87ED3" w:rsidRPr="00944D28" w:rsidRDefault="0048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248F1" w:rsidR="00B87ED3" w:rsidRPr="00944D28" w:rsidRDefault="0048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7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E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E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E9ED0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3C209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07503D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EC3F1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C6C14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952C6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9A200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F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E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F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B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9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8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752FA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A2002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8F668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FF337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673A5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F51831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C3389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A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F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E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11350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5CD09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CD3CF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45145B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0909D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5FD51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93A80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E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7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A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8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6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5AC55D" w:rsidR="00B87ED3" w:rsidRPr="00944D28" w:rsidRDefault="0048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49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D27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01B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06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E1D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3FF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2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3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6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9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A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4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B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2AD2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2022-10-21T15:06:00.0000000Z</dcterms:modified>
</coreProperties>
</file>