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D33EC" w:rsidR="0061148E" w:rsidRPr="00177744" w:rsidRDefault="005B20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BB236" w:rsidR="0061148E" w:rsidRPr="00177744" w:rsidRDefault="005B20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15708" w:rsidR="004A6494" w:rsidRPr="00177744" w:rsidRDefault="005B2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E119B" w:rsidR="004A6494" w:rsidRPr="00177744" w:rsidRDefault="005B2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50664" w:rsidR="004A6494" w:rsidRPr="00177744" w:rsidRDefault="005B2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FC9DC" w:rsidR="004A6494" w:rsidRPr="00177744" w:rsidRDefault="005B2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06928" w:rsidR="004A6494" w:rsidRPr="00177744" w:rsidRDefault="005B2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31456" w:rsidR="004A6494" w:rsidRPr="00177744" w:rsidRDefault="005B2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A6717" w:rsidR="004A6494" w:rsidRPr="00177744" w:rsidRDefault="005B2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0A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33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FB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BB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EA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7F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B460D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8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8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E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C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B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0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B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657DA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52B72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45245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74CDC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3CBF4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8A2E6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14651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5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0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5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C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4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E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3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761E6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AD1A3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3B526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B2ED1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D5FBE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95F44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9AF17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3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9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9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F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E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A7467" w:rsidR="00B87ED3" w:rsidRPr="00177744" w:rsidRDefault="005B2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E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3357C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22A6D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64355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DF0DB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B6993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5CE8C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012F3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7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2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1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D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D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1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3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3EECE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ACE8C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5B380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7EBAF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FB0FB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F59FB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28F65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D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2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4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9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5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B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4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C98567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D06954" w:rsidR="00B87ED3" w:rsidRPr="00177744" w:rsidRDefault="005B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C75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F41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CBA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FD6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7FE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0F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65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D3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2A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CD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26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07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20A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2022-10-22T01:32:00.0000000Z</dcterms:modified>
</coreProperties>
</file>