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57B4" w:rsidR="0061148E" w:rsidRPr="00C834E2" w:rsidRDefault="003B1D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5A7F3" w:rsidR="0061148E" w:rsidRPr="00C834E2" w:rsidRDefault="003B1D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89B2D" w:rsidR="00B87ED3" w:rsidRPr="00944D28" w:rsidRDefault="003B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3B71C" w:rsidR="00B87ED3" w:rsidRPr="00944D28" w:rsidRDefault="003B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8EF42" w:rsidR="00B87ED3" w:rsidRPr="00944D28" w:rsidRDefault="003B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96319" w:rsidR="00B87ED3" w:rsidRPr="00944D28" w:rsidRDefault="003B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AD3B8" w:rsidR="00B87ED3" w:rsidRPr="00944D28" w:rsidRDefault="003B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8848F" w:rsidR="00B87ED3" w:rsidRPr="00944D28" w:rsidRDefault="003B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D8F5D" w:rsidR="00B87ED3" w:rsidRPr="00944D28" w:rsidRDefault="003B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8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A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E2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D8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C2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3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59821" w:rsidR="00B87ED3" w:rsidRPr="00944D28" w:rsidRDefault="003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9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3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C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A0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95374" w:rsidR="00B87ED3" w:rsidRPr="00944D28" w:rsidRDefault="003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CBB8B" w:rsidR="00B87ED3" w:rsidRPr="00944D28" w:rsidRDefault="003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30120" w:rsidR="00B87ED3" w:rsidRPr="00944D28" w:rsidRDefault="003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9C762" w:rsidR="00B87ED3" w:rsidRPr="00944D28" w:rsidRDefault="003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A9A7D" w:rsidR="00B87ED3" w:rsidRPr="00944D28" w:rsidRDefault="003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52498" w:rsidR="00B87ED3" w:rsidRPr="00944D28" w:rsidRDefault="003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C6BEA" w:rsidR="00B87ED3" w:rsidRPr="00944D28" w:rsidRDefault="003B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2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D1116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F355E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E6E40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EDBE8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F0716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42177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99199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8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7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4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17FAC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41233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1EB0E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925AF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D98A7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1DC87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EA1B6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3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6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A5FE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E297B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7C030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6C936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8DF5F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7B164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74A97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4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D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60A4D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2D27D" w:rsidR="00B87ED3" w:rsidRPr="00944D28" w:rsidRDefault="003B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44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9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B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1C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CD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5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1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0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8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1DF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