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5A2A" w:rsidR="0061148E" w:rsidRPr="00C834E2" w:rsidRDefault="00D65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5E1E" w:rsidR="0061148E" w:rsidRPr="00C834E2" w:rsidRDefault="00D65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2FB96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6206E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91E74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F8D8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0B4F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299F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B7B1" w:rsidR="00B87ED3" w:rsidRPr="00944D28" w:rsidRDefault="00D6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A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8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72655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3845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5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84CE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2433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C638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178E9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F6142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671FD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888B5" w:rsidR="00B87ED3" w:rsidRPr="00944D28" w:rsidRDefault="00D6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499D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F332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163F7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DBEC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A86B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8E71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B234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90AB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33BC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B8A8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0EAF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E9EA8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5789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B9A5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60E8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FC26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5725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1DBF3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A914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5C4A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C4C40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14B81" w:rsidR="00B87ED3" w:rsidRPr="00944D28" w:rsidRDefault="00D6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2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6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1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5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A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2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D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84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2022-10-22T04:58:00.0000000Z</dcterms:modified>
</coreProperties>
</file>