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AC439" w:rsidR="00C34772" w:rsidRPr="0026421F" w:rsidRDefault="00333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B56A3" w:rsidR="00C34772" w:rsidRPr="00D339A1" w:rsidRDefault="00333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75DF5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E716D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1F98D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5CDCE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EC286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CAC42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CD782" w:rsidR="002A7340" w:rsidRPr="00CD56BA" w:rsidRDefault="0033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6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9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4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4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46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B3182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44A0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8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6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A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8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E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7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8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3A2B5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8A67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FE9BF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E0C94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7C83D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944BC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75AA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5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7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6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E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D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5B67D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7D00B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228E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67C96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A125A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BC10C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913FE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6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5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3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6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E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9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5C1E2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1CBC5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5DAEC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A5A5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CF07D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03F2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F8829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B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3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D7C86" w:rsidR="001835FB" w:rsidRPr="006D22CC" w:rsidRDefault="00333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7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3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7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BA2C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3F548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C3B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0B4C3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6705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4F367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A6B0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07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A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7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4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A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B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D120F" w:rsidR="009A6C64" w:rsidRPr="00730585" w:rsidRDefault="003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5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7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E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E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2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3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A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3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0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F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C4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C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BB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7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