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AAB9C" w:rsidR="0061148E" w:rsidRPr="00944D28" w:rsidRDefault="007E0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4522" w:rsidR="0061148E" w:rsidRPr="004A7085" w:rsidRDefault="007E0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0F0B2" w:rsidR="00AC6230" w:rsidRPr="00944D28" w:rsidRDefault="007E0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64EE2" w:rsidR="00AC6230" w:rsidRPr="00944D28" w:rsidRDefault="007E0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583E5" w:rsidR="00AC6230" w:rsidRPr="00944D28" w:rsidRDefault="007E0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ABDFD" w:rsidR="00AC6230" w:rsidRPr="00944D28" w:rsidRDefault="007E0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7552D" w:rsidR="00AC6230" w:rsidRPr="00944D28" w:rsidRDefault="007E0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2CEEF" w:rsidR="00AC6230" w:rsidRPr="00944D28" w:rsidRDefault="007E0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6904A" w:rsidR="00AC6230" w:rsidRPr="00944D28" w:rsidRDefault="007E0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AF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2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2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6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07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4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5323A" w:rsidR="00B87ED3" w:rsidRPr="00944D28" w:rsidRDefault="007E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2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2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9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A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D4EEA" w:rsidR="00B87ED3" w:rsidRPr="00944D28" w:rsidRDefault="007E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761C1" w:rsidR="00B87ED3" w:rsidRPr="00944D28" w:rsidRDefault="007E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370EB" w:rsidR="00B87ED3" w:rsidRPr="00944D28" w:rsidRDefault="007E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AAD17E" w:rsidR="00B87ED3" w:rsidRPr="00944D28" w:rsidRDefault="007E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C3C3F" w:rsidR="00B87ED3" w:rsidRPr="00944D28" w:rsidRDefault="007E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7E8EE" w:rsidR="00B87ED3" w:rsidRPr="00944D28" w:rsidRDefault="007E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6AB60" w:rsidR="00B87ED3" w:rsidRPr="00944D28" w:rsidRDefault="007E0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3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D86A5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4BA65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3761A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03D4E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60966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3945C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3C610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C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553F1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5BAED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9094F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ABF47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86468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56BB9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EBB41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8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0BFAA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1478E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DC821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574EF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537A3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05530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ED1C6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D3F529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B7B3CA" w:rsidR="00B87ED3" w:rsidRPr="00944D28" w:rsidRDefault="007E0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39D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86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B7E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FF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F65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0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9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D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B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2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E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0C5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