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9D1AD7" w:rsidR="00765B3A" w:rsidRPr="004A7085" w:rsidRDefault="00323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B622B4" w:rsidR="00E22E60" w:rsidRPr="007D5604" w:rsidRDefault="00323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484CA7" w:rsidR="00E22E60" w:rsidRPr="007D5604" w:rsidRDefault="00323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B02EA" w:rsidR="00E22E60" w:rsidRPr="007D5604" w:rsidRDefault="00323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BD7C9C" w:rsidR="00E22E60" w:rsidRPr="007D5604" w:rsidRDefault="00323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601F73" w:rsidR="00E22E60" w:rsidRPr="007D5604" w:rsidRDefault="00323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545713" w:rsidR="00E22E60" w:rsidRPr="007D5604" w:rsidRDefault="00323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782DD" w:rsidR="00E22E60" w:rsidRPr="007D5604" w:rsidRDefault="00323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42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D7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71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AA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CB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5AEFE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3ADF3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4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1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6A905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E1B9E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46330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501BE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6D60D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4C527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A0091" w:rsidR="00B87ED3" w:rsidRPr="007D5604" w:rsidRDefault="0032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81916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0E0F1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16A91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8E656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A6B5D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32785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BA362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C9A0C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78BFA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25205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A9D14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1D482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2CA76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CEB7B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2A171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CA3BB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8956A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CAD04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F5FAA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66B72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6C7B2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B84CE6" w:rsidR="00B87ED3" w:rsidRPr="007D5604" w:rsidRDefault="0032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97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46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926F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D95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97F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630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316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