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10657F" w:rsidR="00FD3806" w:rsidRPr="00A72646" w:rsidRDefault="009400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47CCFA" w:rsidR="00FD3806" w:rsidRPr="002A5E6C" w:rsidRDefault="009400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F9A46" w:rsidR="00B87ED3" w:rsidRPr="00AF0D95" w:rsidRDefault="00940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B7BE8" w:rsidR="00B87ED3" w:rsidRPr="00AF0D95" w:rsidRDefault="00940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55B98F" w:rsidR="00B87ED3" w:rsidRPr="00AF0D95" w:rsidRDefault="00940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F2848" w:rsidR="00B87ED3" w:rsidRPr="00AF0D95" w:rsidRDefault="00940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F3576" w:rsidR="00B87ED3" w:rsidRPr="00AF0D95" w:rsidRDefault="00940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0EB348" w:rsidR="00B87ED3" w:rsidRPr="00AF0D95" w:rsidRDefault="00940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86080" w:rsidR="00B87ED3" w:rsidRPr="00AF0D95" w:rsidRDefault="009400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283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93E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F60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C8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873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8BDD6" w:rsidR="00B87ED3" w:rsidRPr="00AF0D95" w:rsidRDefault="00940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E1FB8" w:rsidR="00B87ED3" w:rsidRPr="00AF0D95" w:rsidRDefault="00940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EC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54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359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322B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5AD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76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3A1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C0799" w:rsidR="00B87ED3" w:rsidRPr="00AF0D95" w:rsidRDefault="00940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72744" w:rsidR="00B87ED3" w:rsidRPr="00AF0D95" w:rsidRDefault="00940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BDEE7" w:rsidR="00B87ED3" w:rsidRPr="00AF0D95" w:rsidRDefault="00940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D73A6" w:rsidR="00B87ED3" w:rsidRPr="00AF0D95" w:rsidRDefault="00940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4ACB4" w:rsidR="00B87ED3" w:rsidRPr="00AF0D95" w:rsidRDefault="00940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D080A" w:rsidR="00B87ED3" w:rsidRPr="00AF0D95" w:rsidRDefault="00940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7A71B" w:rsidR="00B87ED3" w:rsidRPr="00AF0D95" w:rsidRDefault="009400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C4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A0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34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A7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22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A1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29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B126A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B65ABD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ED33F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77EAC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30E0B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4A1EE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A8870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E6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3D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AD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34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E9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4F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10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51B885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73F70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AE0C7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15D5A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3668B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656AE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A4138A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0A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98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DF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73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1A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85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E61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C2084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AA4AF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3801B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98051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BB4C7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DDC06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95D52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81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C7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66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C9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31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EB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E02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35B003" w:rsidR="00B87ED3" w:rsidRPr="00AF0D95" w:rsidRDefault="009400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4AEB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11E4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ED03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7EF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992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C845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6AE2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45E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6F9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9F3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AF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5E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321F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00E5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