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FCB1EC" w:rsidR="002534F3" w:rsidRPr="0068293E" w:rsidRDefault="00DC5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6E51DF" w:rsidR="002534F3" w:rsidRPr="0068293E" w:rsidRDefault="00DC5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FBB61" w:rsidR="002A7340" w:rsidRPr="00FF2AF3" w:rsidRDefault="00DC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D81E1" w:rsidR="002A7340" w:rsidRPr="00FF2AF3" w:rsidRDefault="00DC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E50C7" w:rsidR="002A7340" w:rsidRPr="00FF2AF3" w:rsidRDefault="00DC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7E410" w:rsidR="002A7340" w:rsidRPr="00FF2AF3" w:rsidRDefault="00DC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2F015" w:rsidR="002A7340" w:rsidRPr="00FF2AF3" w:rsidRDefault="00DC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30DC9" w:rsidR="002A7340" w:rsidRPr="00FF2AF3" w:rsidRDefault="00DC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2A1A4" w:rsidR="002A7340" w:rsidRPr="00FF2AF3" w:rsidRDefault="00DC5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7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65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5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9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58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CEFCB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090A3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4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F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A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3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2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8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9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D3F40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ACCD4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86751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D3C9F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79BA0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D1CE9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202A8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0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0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0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B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A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A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C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EFC08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26A19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CFC74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0144F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4D044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AEE65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24619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7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D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D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7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6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8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7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5F14B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D08D0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35BFB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8EFB8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8B5D9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9A5C4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1CBBF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6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7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C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1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5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9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2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5C90F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3691E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976E3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8B52F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86BF5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19A23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777F4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E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4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2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B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2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3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1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70E96" w:rsidR="009A6C64" w:rsidRPr="00730585" w:rsidRDefault="00DC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38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DC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0C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E9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56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09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77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F0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28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4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8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EF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B3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5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5C7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