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3685C" w:rsidR="00D930ED" w:rsidRPr="00EA69E9" w:rsidRDefault="00CA1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07C65" w:rsidR="00D930ED" w:rsidRPr="00790574" w:rsidRDefault="00CA1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966FC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2E6B6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6F9FD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92344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ECA68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726F7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F905D" w:rsidR="00B87ED3" w:rsidRPr="00FC7F6A" w:rsidRDefault="00CA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0D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72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6B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02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53F4E" w:rsidR="00B87ED3" w:rsidRPr="00D44524" w:rsidRDefault="00CA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50B0E" w:rsidR="00B87ED3" w:rsidRPr="00D44524" w:rsidRDefault="00CA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C5418" w:rsidR="00B87ED3" w:rsidRPr="00D44524" w:rsidRDefault="00CA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84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16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14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DE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A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60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2C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5A158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FEB36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A53F3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7637D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F6471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1A86C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B79A0" w:rsidR="000B5588" w:rsidRPr="00D44524" w:rsidRDefault="00CA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B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F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37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05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CF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70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5D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42AC1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708FF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2C142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3DFF4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C3466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E2162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CBC64" w:rsidR="00846B8B" w:rsidRPr="00D44524" w:rsidRDefault="00CA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91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0D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C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36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2E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35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43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384CA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DE2E7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73832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75D9C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70A37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7DE99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C6F7F" w:rsidR="007A5870" w:rsidRPr="00D44524" w:rsidRDefault="00CA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4C3E6" w:rsidR="0021795A" w:rsidRPr="00EA69E9" w:rsidRDefault="00CA1B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69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3A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EE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F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39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E5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18AD7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E9B50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9B17C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8F83C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2B169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4A491" w:rsidR="0021795A" w:rsidRPr="00D44524" w:rsidRDefault="00CA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59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81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9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AB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7C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C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A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E2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B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